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F47" w:rsidRDefault="00CA3418" w:rsidP="00CA3418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9B2065">
        <w:rPr>
          <w:rFonts w:ascii="Times New Roman" w:hAnsi="Times New Roman" w:cs="Times New Roman"/>
          <w:sz w:val="24"/>
          <w:szCs w:val="24"/>
        </w:rPr>
        <w:t>V súlade s ustanovením § 82 ods. 7 zákona č. 543/2002 Z. z. o ochrane prírody a krajiny v znení neskorších predpisov informujeme o začatých správnych konaniach, v ktorých môžu byť dotknuté záujmy ochrany prírody a krajiny chránené týmto zákonom.</w:t>
      </w:r>
    </w:p>
    <w:p w:rsidR="00A31D2A" w:rsidRPr="009B2065" w:rsidRDefault="00A31D2A" w:rsidP="00CA3418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36"/>
        <w:gridCol w:w="4536"/>
      </w:tblGrid>
      <w:tr w:rsidR="00CA3418" w:rsidRPr="009D4DBA" w:rsidTr="00380932">
        <w:tc>
          <w:tcPr>
            <w:tcW w:w="4536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:rsidR="00CA3418" w:rsidRPr="00F87FE3" w:rsidRDefault="00CA3418" w:rsidP="00CA3418">
            <w:pPr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F87FE3">
              <w:rPr>
                <w:rFonts w:ascii="Times New Roman" w:hAnsi="Times New Roman"/>
                <w:b/>
                <w:sz w:val="24"/>
                <w:szCs w:val="24"/>
              </w:rPr>
              <w:t>Správny orgán, odbor</w:t>
            </w:r>
          </w:p>
        </w:tc>
        <w:tc>
          <w:tcPr>
            <w:tcW w:w="4536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:rsidR="00CA3418" w:rsidRPr="00F87FE3" w:rsidRDefault="006D0486" w:rsidP="0079195C">
            <w:pPr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Obec Mankovce</w:t>
            </w:r>
          </w:p>
        </w:tc>
      </w:tr>
      <w:tr w:rsidR="00CA3418" w:rsidRPr="009D4DBA" w:rsidTr="00380932">
        <w:tc>
          <w:tcPr>
            <w:tcW w:w="4536" w:type="dxa"/>
            <w:tcBorders>
              <w:left w:val="single" w:sz="24" w:space="0" w:color="000000"/>
              <w:right w:val="single" w:sz="24" w:space="0" w:color="000000"/>
            </w:tcBorders>
          </w:tcPr>
          <w:p w:rsidR="00CA3418" w:rsidRPr="00F87FE3" w:rsidRDefault="00CA3418" w:rsidP="00CA3418">
            <w:pPr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F87FE3">
              <w:rPr>
                <w:rFonts w:ascii="Times New Roman" w:hAnsi="Times New Roman"/>
                <w:b/>
                <w:sz w:val="24"/>
                <w:szCs w:val="24"/>
              </w:rPr>
              <w:t>Číslo spisu</w:t>
            </w:r>
          </w:p>
        </w:tc>
        <w:tc>
          <w:tcPr>
            <w:tcW w:w="4536" w:type="dxa"/>
            <w:tcBorders>
              <w:left w:val="single" w:sz="24" w:space="0" w:color="000000"/>
              <w:right w:val="single" w:sz="24" w:space="0" w:color="000000"/>
            </w:tcBorders>
          </w:tcPr>
          <w:p w:rsidR="00CA3418" w:rsidRPr="00F87FE3" w:rsidRDefault="006D0486" w:rsidP="001F7DB2">
            <w:pPr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1F7DB2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/2015</w:t>
            </w:r>
          </w:p>
        </w:tc>
      </w:tr>
      <w:tr w:rsidR="00CA3418" w:rsidRPr="009D4DBA" w:rsidTr="00380932">
        <w:tc>
          <w:tcPr>
            <w:tcW w:w="4536" w:type="dxa"/>
            <w:tcBorders>
              <w:left w:val="single" w:sz="24" w:space="0" w:color="000000"/>
              <w:right w:val="single" w:sz="24" w:space="0" w:color="000000"/>
            </w:tcBorders>
          </w:tcPr>
          <w:p w:rsidR="00CA3418" w:rsidRPr="00F87FE3" w:rsidRDefault="00CA3418" w:rsidP="00CA3418">
            <w:pPr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F87FE3">
              <w:rPr>
                <w:rFonts w:ascii="Times New Roman" w:hAnsi="Times New Roman"/>
                <w:b/>
                <w:sz w:val="24"/>
                <w:szCs w:val="24"/>
              </w:rPr>
              <w:t>Dátum podania</w:t>
            </w:r>
          </w:p>
        </w:tc>
        <w:tc>
          <w:tcPr>
            <w:tcW w:w="4536" w:type="dxa"/>
            <w:tcBorders>
              <w:left w:val="single" w:sz="24" w:space="0" w:color="000000"/>
              <w:right w:val="single" w:sz="24" w:space="0" w:color="000000"/>
            </w:tcBorders>
          </w:tcPr>
          <w:p w:rsidR="00CA3418" w:rsidRPr="00F87FE3" w:rsidRDefault="006D0486" w:rsidP="00CA3418">
            <w:pPr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20.01.2015</w:t>
            </w:r>
          </w:p>
          <w:p w:rsidR="00CA3418" w:rsidRPr="00F87FE3" w:rsidRDefault="00CA3418" w:rsidP="00CA3418">
            <w:pPr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3418" w:rsidRPr="009D4DBA" w:rsidTr="00380932">
        <w:tc>
          <w:tcPr>
            <w:tcW w:w="4536" w:type="dxa"/>
            <w:tcBorders>
              <w:left w:val="single" w:sz="24" w:space="0" w:color="000000"/>
              <w:right w:val="single" w:sz="24" w:space="0" w:color="000000"/>
            </w:tcBorders>
          </w:tcPr>
          <w:p w:rsidR="00CA3418" w:rsidRPr="00F87FE3" w:rsidRDefault="00CA3418" w:rsidP="00CA3418">
            <w:pPr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F87FE3">
              <w:rPr>
                <w:rFonts w:ascii="Times New Roman" w:hAnsi="Times New Roman"/>
                <w:b/>
                <w:sz w:val="24"/>
                <w:szCs w:val="24"/>
              </w:rPr>
              <w:t>Žiadateľ (meno a priezvisko, adresa trvalého pobytu / obchodné meno, sídlo)</w:t>
            </w:r>
          </w:p>
          <w:p w:rsidR="0090072C" w:rsidRPr="00F87FE3" w:rsidRDefault="0090072C" w:rsidP="00CA3418">
            <w:pPr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left w:val="single" w:sz="24" w:space="0" w:color="000000"/>
              <w:right w:val="single" w:sz="24" w:space="0" w:color="000000"/>
            </w:tcBorders>
          </w:tcPr>
          <w:p w:rsidR="00CA3418" w:rsidRDefault="006D0486" w:rsidP="0079195C">
            <w:pPr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Obec Martin nad Žitavou</w:t>
            </w:r>
          </w:p>
          <w:p w:rsidR="006D0486" w:rsidRPr="00F87FE3" w:rsidRDefault="006D0486" w:rsidP="0079195C">
            <w:pPr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953 01 Martin nad Žitavou č. 130</w:t>
            </w:r>
          </w:p>
        </w:tc>
      </w:tr>
      <w:tr w:rsidR="00C46B2A" w:rsidRPr="009D4DBA" w:rsidTr="00F87FE3">
        <w:trPr>
          <w:trHeight w:val="1028"/>
        </w:trPr>
        <w:tc>
          <w:tcPr>
            <w:tcW w:w="4536" w:type="dxa"/>
            <w:tcBorders>
              <w:left w:val="single" w:sz="24" w:space="0" w:color="000000"/>
              <w:right w:val="single" w:sz="24" w:space="0" w:color="000000"/>
            </w:tcBorders>
          </w:tcPr>
          <w:p w:rsidR="00C46B2A" w:rsidRPr="00F87FE3" w:rsidRDefault="00C46B2A" w:rsidP="00C46B2A">
            <w:pPr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F87FE3">
              <w:rPr>
                <w:rFonts w:ascii="Times New Roman" w:hAnsi="Times New Roman"/>
                <w:b/>
                <w:sz w:val="24"/>
                <w:szCs w:val="24"/>
              </w:rPr>
              <w:t>Predmet konania</w:t>
            </w:r>
          </w:p>
        </w:tc>
        <w:tc>
          <w:tcPr>
            <w:tcW w:w="4536" w:type="dxa"/>
            <w:tcBorders>
              <w:left w:val="single" w:sz="24" w:space="0" w:color="000000"/>
              <w:right w:val="single" w:sz="24" w:space="0" w:color="000000"/>
            </w:tcBorders>
          </w:tcPr>
          <w:p w:rsidR="00F87FE3" w:rsidRDefault="00C46B2A" w:rsidP="0090072C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F87FE3">
              <w:rPr>
                <w:rFonts w:ascii="Times New Roman" w:hAnsi="Times New Roman"/>
                <w:sz w:val="24"/>
                <w:szCs w:val="24"/>
              </w:rPr>
              <w:t xml:space="preserve">Žiadosť o vydanie súhlasu </w:t>
            </w:r>
            <w:r w:rsidR="0090072C" w:rsidRPr="00F87FE3">
              <w:rPr>
                <w:rFonts w:ascii="Times New Roman" w:hAnsi="Times New Roman"/>
                <w:sz w:val="24"/>
                <w:szCs w:val="24"/>
              </w:rPr>
              <w:t xml:space="preserve">na výrub drevín </w:t>
            </w:r>
            <w:r w:rsidRPr="00F87FE3">
              <w:rPr>
                <w:rFonts w:ascii="Times New Roman" w:hAnsi="Times New Roman"/>
                <w:sz w:val="24"/>
                <w:szCs w:val="24"/>
              </w:rPr>
              <w:t xml:space="preserve">podľa § </w:t>
            </w:r>
            <w:r w:rsidR="0090072C" w:rsidRPr="00F87FE3">
              <w:rPr>
                <w:rFonts w:ascii="Times New Roman" w:hAnsi="Times New Roman"/>
                <w:sz w:val="24"/>
                <w:szCs w:val="24"/>
              </w:rPr>
              <w:t>47</w:t>
            </w:r>
            <w:r w:rsidRPr="00F87FE3">
              <w:rPr>
                <w:rFonts w:ascii="Times New Roman" w:hAnsi="Times New Roman"/>
                <w:sz w:val="24"/>
                <w:szCs w:val="24"/>
              </w:rPr>
              <w:t xml:space="preserve"> ods. </w:t>
            </w:r>
            <w:r w:rsidR="0090072C" w:rsidRPr="00F87FE3">
              <w:rPr>
                <w:rFonts w:ascii="Times New Roman" w:hAnsi="Times New Roman"/>
                <w:sz w:val="24"/>
                <w:szCs w:val="24"/>
              </w:rPr>
              <w:t>3</w:t>
            </w:r>
            <w:r w:rsidRPr="00F87FE3">
              <w:rPr>
                <w:rFonts w:ascii="Times New Roman" w:hAnsi="Times New Roman"/>
                <w:sz w:val="24"/>
                <w:szCs w:val="24"/>
              </w:rPr>
              <w:t xml:space="preserve"> zákona č. 543/2002 Z. z. o ochrane prírody a krajiny v znení neskorších predpisov</w:t>
            </w:r>
            <w:r w:rsidR="0090072C" w:rsidRPr="00F87FE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B2065" w:rsidRPr="00F87FE3" w:rsidRDefault="009B2065" w:rsidP="0090072C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6B2A" w:rsidRPr="009D4DBA" w:rsidTr="00380932">
        <w:trPr>
          <w:trHeight w:val="1546"/>
        </w:trPr>
        <w:tc>
          <w:tcPr>
            <w:tcW w:w="4536" w:type="dxa"/>
            <w:tcBorders>
              <w:left w:val="single" w:sz="24" w:space="0" w:color="000000"/>
              <w:right w:val="single" w:sz="24" w:space="0" w:color="000000"/>
            </w:tcBorders>
          </w:tcPr>
          <w:p w:rsidR="00C46B2A" w:rsidRPr="00F87FE3" w:rsidRDefault="00C46B2A" w:rsidP="00CA3418">
            <w:pPr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F87FE3">
              <w:rPr>
                <w:rFonts w:ascii="Times New Roman" w:hAnsi="Times New Roman"/>
                <w:b/>
                <w:sz w:val="24"/>
                <w:szCs w:val="24"/>
              </w:rPr>
              <w:t>Údaje o pozemku</w:t>
            </w:r>
          </w:p>
        </w:tc>
        <w:tc>
          <w:tcPr>
            <w:tcW w:w="4536" w:type="dxa"/>
            <w:tcBorders>
              <w:left w:val="single" w:sz="24" w:space="0" w:color="000000"/>
              <w:right w:val="single" w:sz="24" w:space="0" w:color="000000"/>
            </w:tcBorders>
          </w:tcPr>
          <w:p w:rsidR="00C46B2A" w:rsidRPr="00F87FE3" w:rsidRDefault="00C46B2A" w:rsidP="00CA3418">
            <w:pPr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87FE3">
              <w:rPr>
                <w:rFonts w:ascii="Times New Roman" w:hAnsi="Times New Roman"/>
                <w:sz w:val="24"/>
                <w:szCs w:val="24"/>
              </w:rPr>
              <w:t>Katastrálne územie:</w:t>
            </w:r>
            <w:r w:rsidR="006D0486">
              <w:rPr>
                <w:rFonts w:ascii="Times New Roman" w:hAnsi="Times New Roman"/>
                <w:sz w:val="24"/>
                <w:szCs w:val="24"/>
              </w:rPr>
              <w:t xml:space="preserve"> Martin nad Žitavou</w:t>
            </w:r>
          </w:p>
          <w:p w:rsidR="00C46B2A" w:rsidRPr="00F87FE3" w:rsidRDefault="00C46B2A" w:rsidP="00CA3418">
            <w:pPr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C46B2A" w:rsidRPr="00F87FE3" w:rsidRDefault="00C46B2A" w:rsidP="00CA3418">
            <w:pPr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87FE3">
              <w:rPr>
                <w:rFonts w:ascii="Times New Roman" w:hAnsi="Times New Roman"/>
                <w:sz w:val="24"/>
                <w:szCs w:val="24"/>
              </w:rPr>
              <w:t>Parcelné číslo:</w:t>
            </w:r>
            <w:r w:rsidR="006D0486">
              <w:rPr>
                <w:rFonts w:ascii="Times New Roman" w:hAnsi="Times New Roman"/>
                <w:sz w:val="24"/>
                <w:szCs w:val="24"/>
              </w:rPr>
              <w:t>11</w:t>
            </w:r>
            <w:r w:rsidR="001F7DB2">
              <w:rPr>
                <w:rFonts w:ascii="Times New Roman" w:hAnsi="Times New Roman"/>
                <w:sz w:val="24"/>
                <w:szCs w:val="24"/>
              </w:rPr>
              <w:t>19/1</w:t>
            </w:r>
          </w:p>
          <w:p w:rsidR="00E864E7" w:rsidRDefault="00E864E7" w:rsidP="00CA3418">
            <w:pPr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C46B2A" w:rsidRPr="00F87FE3" w:rsidRDefault="00C46B2A" w:rsidP="00CA3418">
            <w:pPr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87FE3">
              <w:rPr>
                <w:rFonts w:ascii="Times New Roman" w:hAnsi="Times New Roman"/>
                <w:sz w:val="24"/>
                <w:szCs w:val="24"/>
              </w:rPr>
              <w:t>Druh pozemku:</w:t>
            </w:r>
            <w:r w:rsidR="006D04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F7DB2">
              <w:rPr>
                <w:rFonts w:ascii="Times New Roman" w:hAnsi="Times New Roman"/>
                <w:sz w:val="24"/>
                <w:szCs w:val="24"/>
              </w:rPr>
              <w:t>vodné plochy</w:t>
            </w:r>
          </w:p>
          <w:p w:rsidR="00C46B2A" w:rsidRPr="00F87FE3" w:rsidRDefault="00C46B2A" w:rsidP="00CA3418">
            <w:pPr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6B2A" w:rsidRPr="009D4DBA" w:rsidTr="00380932">
        <w:tc>
          <w:tcPr>
            <w:tcW w:w="4536" w:type="dxa"/>
            <w:tcBorders>
              <w:left w:val="single" w:sz="24" w:space="0" w:color="000000"/>
              <w:right w:val="single" w:sz="24" w:space="0" w:color="000000"/>
            </w:tcBorders>
          </w:tcPr>
          <w:p w:rsidR="00C46B2A" w:rsidRPr="00F87FE3" w:rsidRDefault="00C46B2A" w:rsidP="00CA3418">
            <w:pPr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F87FE3">
              <w:rPr>
                <w:rFonts w:ascii="Times New Roman" w:hAnsi="Times New Roman"/>
                <w:b/>
                <w:sz w:val="24"/>
                <w:szCs w:val="24"/>
              </w:rPr>
              <w:t>Špecifikácia dreviny, ktorá sa má vyrúbať</w:t>
            </w:r>
          </w:p>
        </w:tc>
        <w:tc>
          <w:tcPr>
            <w:tcW w:w="4536" w:type="dxa"/>
            <w:tcBorders>
              <w:left w:val="single" w:sz="24" w:space="0" w:color="000000"/>
              <w:right w:val="single" w:sz="24" w:space="0" w:color="000000"/>
            </w:tcBorders>
          </w:tcPr>
          <w:p w:rsidR="00C46B2A" w:rsidRPr="00F87FE3" w:rsidRDefault="00C46B2A" w:rsidP="00CA3418">
            <w:pPr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F87FE3">
              <w:rPr>
                <w:rFonts w:ascii="Times New Roman" w:hAnsi="Times New Roman"/>
                <w:b/>
                <w:sz w:val="24"/>
                <w:szCs w:val="24"/>
              </w:rPr>
              <w:t>Stromy</w:t>
            </w:r>
          </w:p>
          <w:p w:rsidR="006D0486" w:rsidRPr="00F87FE3" w:rsidRDefault="006D0486" w:rsidP="00CA3418">
            <w:pPr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druh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dreviny:Alnus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glutinosa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(Jelša lepkavá)</w:t>
            </w:r>
          </w:p>
          <w:p w:rsidR="006D0486" w:rsidRPr="00F87FE3" w:rsidRDefault="006D0486" w:rsidP="006D0486">
            <w:pPr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87FE3">
              <w:rPr>
                <w:rFonts w:ascii="Times New Roman" w:hAnsi="Times New Roman"/>
                <w:sz w:val="24"/>
                <w:szCs w:val="24"/>
              </w:rPr>
              <w:t>počet:</w:t>
            </w:r>
            <w:r w:rsidR="001F7DB2">
              <w:rPr>
                <w:rFonts w:ascii="Times New Roman" w:hAnsi="Times New Roman"/>
                <w:sz w:val="24"/>
                <w:szCs w:val="24"/>
              </w:rPr>
              <w:t xml:space="preserve">  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ks</w:t>
            </w:r>
          </w:p>
          <w:p w:rsidR="006D0486" w:rsidRPr="00F87FE3" w:rsidRDefault="006D0486" w:rsidP="006D0486">
            <w:pPr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87FE3">
              <w:rPr>
                <w:rFonts w:ascii="Times New Roman" w:hAnsi="Times New Roman"/>
                <w:sz w:val="24"/>
                <w:szCs w:val="24"/>
              </w:rPr>
              <w:t>obvod kmeňa vo výške 130 cm nad zemou:</w:t>
            </w:r>
            <w:r w:rsidR="001F7DB2">
              <w:rPr>
                <w:rFonts w:ascii="Times New Roman" w:hAnsi="Times New Roman"/>
                <w:sz w:val="24"/>
                <w:szCs w:val="24"/>
              </w:rPr>
              <w:t xml:space="preserve"> 6</w:t>
            </w:r>
            <w:r>
              <w:rPr>
                <w:rFonts w:ascii="Times New Roman" w:hAnsi="Times New Roman"/>
                <w:sz w:val="24"/>
                <w:szCs w:val="24"/>
              </w:rPr>
              <w:t>0 cm</w:t>
            </w:r>
          </w:p>
          <w:p w:rsidR="006D0486" w:rsidRDefault="006D0486" w:rsidP="006D0486">
            <w:pPr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87FE3">
              <w:rPr>
                <w:rFonts w:ascii="Times New Roman" w:hAnsi="Times New Roman"/>
                <w:sz w:val="24"/>
                <w:szCs w:val="24"/>
              </w:rPr>
              <w:t>zdravotný stav: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prestárl</w:t>
            </w:r>
            <w:r w:rsidR="001F7DB2">
              <w:rPr>
                <w:rFonts w:ascii="Times New Roman" w:hAnsi="Times New Roman"/>
                <w:sz w:val="24"/>
                <w:szCs w:val="24"/>
              </w:rPr>
              <w:t>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 poškoden</w:t>
            </w:r>
            <w:r w:rsidR="001F7DB2">
              <w:rPr>
                <w:rFonts w:ascii="Times New Roman" w:hAnsi="Times New Roman"/>
                <w:sz w:val="24"/>
                <w:szCs w:val="24"/>
              </w:rPr>
              <w:t>é</w:t>
            </w:r>
          </w:p>
          <w:p w:rsidR="00C46B2A" w:rsidRPr="00F87FE3" w:rsidRDefault="00C46B2A" w:rsidP="00CA3418">
            <w:pPr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F87FE3">
              <w:rPr>
                <w:rFonts w:ascii="Times New Roman" w:hAnsi="Times New Roman"/>
                <w:b/>
                <w:sz w:val="24"/>
                <w:szCs w:val="24"/>
              </w:rPr>
              <w:t>Krovité porasty</w:t>
            </w:r>
          </w:p>
          <w:p w:rsidR="00C46B2A" w:rsidRPr="00F87FE3" w:rsidRDefault="00C46B2A" w:rsidP="00CA3418">
            <w:pPr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87FE3">
              <w:rPr>
                <w:rFonts w:ascii="Times New Roman" w:hAnsi="Times New Roman"/>
                <w:sz w:val="24"/>
                <w:szCs w:val="24"/>
              </w:rPr>
              <w:t>druh dreviny:</w:t>
            </w:r>
          </w:p>
          <w:p w:rsidR="00C46B2A" w:rsidRPr="00F87FE3" w:rsidRDefault="00C46B2A" w:rsidP="00CA3418">
            <w:pPr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87FE3">
              <w:rPr>
                <w:rFonts w:ascii="Times New Roman" w:hAnsi="Times New Roman"/>
                <w:sz w:val="24"/>
                <w:szCs w:val="24"/>
              </w:rPr>
              <w:t>plošná výmera:</w:t>
            </w:r>
          </w:p>
          <w:p w:rsidR="00C46B2A" w:rsidRPr="00F87FE3" w:rsidRDefault="00C46B2A" w:rsidP="00CA3418">
            <w:pPr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6B2A" w:rsidRPr="009D4DBA" w:rsidTr="00380932">
        <w:tc>
          <w:tcPr>
            <w:tcW w:w="4536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46B2A" w:rsidRPr="00F87FE3" w:rsidRDefault="00C46B2A" w:rsidP="00CA3418">
            <w:pPr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F87FE3">
              <w:rPr>
                <w:rFonts w:ascii="Times New Roman" w:hAnsi="Times New Roman"/>
                <w:b/>
                <w:sz w:val="24"/>
                <w:szCs w:val="24"/>
              </w:rPr>
              <w:t>Odôvodnenie</w:t>
            </w:r>
            <w:r w:rsidR="00F87FE3">
              <w:rPr>
                <w:rFonts w:ascii="Times New Roman" w:hAnsi="Times New Roman"/>
                <w:b/>
                <w:sz w:val="24"/>
                <w:szCs w:val="24"/>
              </w:rPr>
              <w:t xml:space="preserve"> výrubu</w:t>
            </w:r>
          </w:p>
          <w:p w:rsidR="00C46B2A" w:rsidRPr="00F87FE3" w:rsidRDefault="00C46B2A" w:rsidP="00CA3418">
            <w:pPr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24095" w:rsidRDefault="00124095" w:rsidP="00124095">
            <w:pPr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Dreviny sú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prestárle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a opadávajúce konáre znečisťujú koryto vodného toku a 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ozhrozujú</w:t>
            </w:r>
            <w:proofErr w:type="spellEnd"/>
          </w:p>
          <w:p w:rsidR="00124095" w:rsidRDefault="00B81493" w:rsidP="00124095">
            <w:pPr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návš</w:t>
            </w:r>
            <w:r w:rsidR="00124095">
              <w:rPr>
                <w:rFonts w:ascii="Times New Roman" w:hAnsi="Times New Roman"/>
                <w:sz w:val="24"/>
                <w:szCs w:val="24"/>
              </w:rPr>
              <w:t>tevníkov športoviska (futbalové ihrisko).</w:t>
            </w:r>
          </w:p>
          <w:p w:rsidR="00C46B2A" w:rsidRPr="00F87FE3" w:rsidRDefault="00124095" w:rsidP="00124095">
            <w:pPr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Jedná sa o náletové dreviny. </w:t>
            </w:r>
          </w:p>
        </w:tc>
      </w:tr>
      <w:tr w:rsidR="00C46B2A" w:rsidRPr="009D4DBA" w:rsidTr="00380932">
        <w:tc>
          <w:tcPr>
            <w:tcW w:w="4536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46B2A" w:rsidRPr="00F87FE3" w:rsidRDefault="00C46B2A" w:rsidP="00CA3418">
            <w:pPr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F87FE3">
              <w:rPr>
                <w:rFonts w:ascii="Times New Roman" w:hAnsi="Times New Roman"/>
                <w:b/>
                <w:sz w:val="24"/>
                <w:szCs w:val="24"/>
              </w:rPr>
              <w:t>Lehota na potvrdenie záujmu byť účastníkom konania v zmysle § 82 ods. 3 zákona č. 543/2002 Z. z. o ochrane prírody a krajiny v znení neskorších predpisov</w:t>
            </w:r>
          </w:p>
        </w:tc>
        <w:tc>
          <w:tcPr>
            <w:tcW w:w="4536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46B2A" w:rsidRPr="00F87FE3" w:rsidRDefault="00C46B2A" w:rsidP="00CA3418">
            <w:pPr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87FE3">
              <w:rPr>
                <w:rFonts w:ascii="Times New Roman" w:hAnsi="Times New Roman"/>
                <w:sz w:val="24"/>
                <w:szCs w:val="24"/>
              </w:rPr>
              <w:t xml:space="preserve">do piatich pracovných dní (vrátane) písomne na adresu Obec </w:t>
            </w:r>
            <w:r w:rsidR="006D0486">
              <w:rPr>
                <w:rFonts w:ascii="Times New Roman" w:hAnsi="Times New Roman"/>
                <w:sz w:val="24"/>
                <w:szCs w:val="24"/>
              </w:rPr>
              <w:t>Mankovce</w:t>
            </w:r>
            <w:r w:rsidRPr="00F87FE3">
              <w:rPr>
                <w:rFonts w:ascii="Times New Roman" w:hAnsi="Times New Roman"/>
                <w:sz w:val="24"/>
                <w:szCs w:val="24"/>
              </w:rPr>
              <w:t>, Obecný úrad,  951 9</w:t>
            </w:r>
            <w:r w:rsidR="006D0486">
              <w:rPr>
                <w:rFonts w:ascii="Times New Roman" w:hAnsi="Times New Roman"/>
                <w:sz w:val="24"/>
                <w:szCs w:val="24"/>
              </w:rPr>
              <w:t>1Mankovce</w:t>
            </w:r>
            <w:r w:rsidR="00306FCC">
              <w:rPr>
                <w:rFonts w:ascii="Times New Roman" w:hAnsi="Times New Roman"/>
                <w:sz w:val="24"/>
                <w:szCs w:val="24"/>
              </w:rPr>
              <w:t xml:space="preserve"> č.101</w:t>
            </w:r>
            <w:r w:rsidRPr="00F87FE3">
              <w:rPr>
                <w:rFonts w:ascii="Times New Roman" w:hAnsi="Times New Roman"/>
                <w:sz w:val="24"/>
                <w:szCs w:val="24"/>
              </w:rPr>
              <w:t xml:space="preserve">, alebo elektronicky na adresu </w:t>
            </w:r>
            <w:r w:rsidR="00E864E7">
              <w:rPr>
                <w:rFonts w:ascii="Times New Roman" w:hAnsi="Times New Roman"/>
                <w:sz w:val="24"/>
                <w:szCs w:val="24"/>
              </w:rPr>
              <w:t>mankovce@centrum.sk</w:t>
            </w:r>
          </w:p>
          <w:p w:rsidR="00C46B2A" w:rsidRPr="00F87FE3" w:rsidRDefault="00C46B2A" w:rsidP="00CA3418">
            <w:pPr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A3418" w:rsidRDefault="00CA3418" w:rsidP="00CA3418">
      <w:pPr>
        <w:ind w:left="0" w:firstLine="0"/>
      </w:pPr>
    </w:p>
    <w:sectPr w:rsidR="00CA3418" w:rsidSect="00F02F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hyphenationZone w:val="425"/>
  <w:characterSpacingControl w:val="doNotCompress"/>
  <w:compat/>
  <w:rsids>
    <w:rsidRoot w:val="00CA3418"/>
    <w:rsid w:val="0006317F"/>
    <w:rsid w:val="00091F57"/>
    <w:rsid w:val="00124095"/>
    <w:rsid w:val="0014096A"/>
    <w:rsid w:val="001F7DB2"/>
    <w:rsid w:val="00297E4A"/>
    <w:rsid w:val="00306FCC"/>
    <w:rsid w:val="005C21EC"/>
    <w:rsid w:val="006D0486"/>
    <w:rsid w:val="0079195C"/>
    <w:rsid w:val="0090072C"/>
    <w:rsid w:val="009B2065"/>
    <w:rsid w:val="009F65AC"/>
    <w:rsid w:val="00A074CF"/>
    <w:rsid w:val="00A31D2A"/>
    <w:rsid w:val="00B81493"/>
    <w:rsid w:val="00B91373"/>
    <w:rsid w:val="00C46B2A"/>
    <w:rsid w:val="00CA3418"/>
    <w:rsid w:val="00E864E7"/>
    <w:rsid w:val="00F02F47"/>
    <w:rsid w:val="00F87FE3"/>
    <w:rsid w:val="00FA0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02F4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valach_j</dc:creator>
  <cp:keywords/>
  <dc:description/>
  <cp:lastModifiedBy>YOUR-BA493FB187</cp:lastModifiedBy>
  <cp:revision>9</cp:revision>
  <cp:lastPrinted>2014-03-06T13:25:00Z</cp:lastPrinted>
  <dcterms:created xsi:type="dcterms:W3CDTF">2014-03-06T13:12:00Z</dcterms:created>
  <dcterms:modified xsi:type="dcterms:W3CDTF">2015-02-05T13:20:00Z</dcterms:modified>
</cp:coreProperties>
</file>